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0B" w:rsidRPr="009F2BDB" w:rsidRDefault="007A3C0B" w:rsidP="007A3C0B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r w:rsidRPr="007A3C0B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Образец № </w:t>
      </w:r>
      <w:r w:rsidR="00BC3B0A">
        <w:rPr>
          <w:rFonts w:ascii="Times New Roman" w:eastAsia="Calibri" w:hAnsi="Times New Roman" w:cs="Times New Roman"/>
          <w:i/>
          <w:sz w:val="24"/>
          <w:szCs w:val="24"/>
          <w:lang w:val="bg-BG"/>
        </w:rPr>
        <w:t>7</w:t>
      </w:r>
    </w:p>
    <w:p w:rsidR="007A3C0B" w:rsidRPr="007A3C0B" w:rsidRDefault="007A3C0B" w:rsidP="007A3C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ДО </w:t>
      </w:r>
    </w:p>
    <w:p w:rsidR="007A3C0B" w:rsidRPr="007A3C0B" w:rsidRDefault="007A3C0B" w:rsidP="007A3C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ДИРЕКТОРА НА РЕГИОНАЛ</w:t>
      </w:r>
      <w:r w:rsidR="007F59F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</w:t>
      </w: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Н ЦЕНТЪР </w:t>
      </w:r>
    </w:p>
    <w:p w:rsidR="007A3C0B" w:rsidRPr="007A3C0B" w:rsidRDefault="007A3C0B" w:rsidP="007A3C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ПОДКРЕПА НА ПРОЦЕСА НА </w:t>
      </w:r>
    </w:p>
    <w:p w:rsidR="007A3C0B" w:rsidRPr="007A3C0B" w:rsidRDefault="007A3C0B" w:rsidP="007A3C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ПРИОБЩАВАЩОТО ОБРАЗОВАНИЕ –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СМОЛЯН</w:t>
      </w:r>
    </w:p>
    <w:p w:rsidR="007A3C0B" w:rsidRPr="007A3C0B" w:rsidRDefault="007A3C0B" w:rsidP="007A3C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A3C0B" w:rsidRPr="007A3C0B" w:rsidRDefault="007A3C0B" w:rsidP="007A3C0B">
      <w:pPr>
        <w:spacing w:after="0" w:line="360" w:lineRule="auto"/>
        <w:rPr>
          <w:rFonts w:ascii="Calibri" w:eastAsia="Calibri" w:hAnsi="Calibri" w:cs="Times New Roman"/>
          <w:lang w:val="bg-BG"/>
        </w:rPr>
      </w:pPr>
    </w:p>
    <w:p w:rsidR="007A3C0B" w:rsidRPr="007A3C0B" w:rsidRDefault="007A3C0B" w:rsidP="007A3C0B">
      <w:pPr>
        <w:spacing w:after="0" w:line="360" w:lineRule="auto"/>
        <w:rPr>
          <w:rFonts w:ascii="Calibri" w:eastAsia="Calibri" w:hAnsi="Calibri" w:cs="Times New Roman"/>
          <w:lang w:val="bg-BG"/>
        </w:rPr>
      </w:pPr>
    </w:p>
    <w:p w:rsidR="007A3C0B" w:rsidRPr="007A3C0B" w:rsidRDefault="007A3C0B" w:rsidP="007A3C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7A3C0B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ЗАЯВЛЕНИЕ</w:t>
      </w:r>
    </w:p>
    <w:p w:rsidR="007A3C0B" w:rsidRPr="007A3C0B" w:rsidRDefault="007A3C0B" w:rsidP="007A3C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…………………………………………………………………………………………….. </w:t>
      </w:r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Директор на ……………………………………………………………………….................</w:t>
      </w:r>
    </w:p>
    <w:p w:rsidR="007A3C0B" w:rsidRPr="007A3C0B" w:rsidRDefault="007A3C0B" w:rsidP="007A3C0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(наименование на детската градина/училището)</w:t>
      </w:r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УВАЖАЕМ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ОСПОЖО</w:t>
      </w: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ЖО ДИРЕКТОР,</w:t>
      </w:r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410C87" w:rsidRPr="00410C87" w:rsidRDefault="003D63E0" w:rsidP="007A3C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3D63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чл. 107, ал. 4 от ЗПУО и във връзка със заявено писмено желание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страна на </w:t>
      </w:r>
      <w:r w:rsidRPr="003D63E0">
        <w:rPr>
          <w:rFonts w:ascii="Times New Roman" w:eastAsia="Calibri" w:hAnsi="Times New Roman" w:cs="Times New Roman"/>
          <w:sz w:val="24"/>
          <w:szCs w:val="24"/>
          <w:lang w:val="bg-BG"/>
        </w:rPr>
        <w:t>родител за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промяна на формата на обучение</w:t>
      </w:r>
      <w:r w:rsidR="000E65B6">
        <w:rPr>
          <w:rFonts w:ascii="Times New Roman" w:eastAsia="Calibri" w:hAnsi="Times New Roman" w:cs="Times New Roman"/>
          <w:sz w:val="24"/>
          <w:szCs w:val="24"/>
          <w:lang w:val="bg-BG"/>
        </w:rPr>
        <w:t>, както</w:t>
      </w:r>
      <w:r w:rsidRPr="003D63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решение на ЕПЛР по същия въпрос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3D63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аявявам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желанието си за извършване на </w:t>
      </w:r>
      <w:r w:rsidR="003E00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допълнителна специализирана 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 от </w:t>
      </w:r>
      <w:r w:rsidR="000E65B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мобилен екип от състава на 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регионалния екип за подкрепа </w:t>
      </w:r>
      <w:r w:rsidR="00A322CC">
        <w:rPr>
          <w:rFonts w:ascii="Times New Roman" w:eastAsia="Calibri" w:hAnsi="Times New Roman" w:cs="Times New Roman"/>
          <w:sz w:val="24"/>
          <w:szCs w:val="24"/>
          <w:lang w:val="bg-BG"/>
        </w:rPr>
        <w:t>за личностно развитие в Р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егионал</w:t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 център за подкрепа на процеса на приобщаващото образование – </w:t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>Смолян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3E00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общото състояние </w:t>
      </w:r>
      <w:r w:rsidR="00A322CC">
        <w:rPr>
          <w:rFonts w:ascii="Times New Roman" w:eastAsia="Calibri" w:hAnsi="Times New Roman" w:cs="Times New Roman"/>
          <w:sz w:val="24"/>
          <w:szCs w:val="24"/>
          <w:lang w:val="bg-BG"/>
        </w:rPr>
        <w:t>и образовате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лните потребности </w:t>
      </w:r>
      <w:r w:rsidR="00A322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следните деца/ученици, </w:t>
      </w:r>
      <w:r w:rsidR="007A3C0B" w:rsidRPr="007A3C0B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r w:rsidR="00A322CC" w:rsidRPr="00CB622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 xml:space="preserve">чието здравословно състояние и/или индивидуални потребности </w:t>
      </w:r>
      <w:r w:rsidR="00A322C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bg-BG"/>
        </w:rPr>
        <w:t>налагат промяна във формата на обучение</w:t>
      </w:r>
    </w:p>
    <w:p w:rsidR="007A3C0B" w:rsidRDefault="00A322CC" w:rsidP="007A3C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A322CC" w:rsidRPr="007A3C0B" w:rsidRDefault="00A322CC" w:rsidP="007A3C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A3C0B" w:rsidRPr="007A3C0B" w:rsidRDefault="007A3C0B" w:rsidP="007A3C0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Приложения:</w:t>
      </w:r>
    </w:p>
    <w:p w:rsidR="007A3C0B" w:rsidRPr="007A3C0B" w:rsidRDefault="007A3C0B" w:rsidP="007A3C0B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 w:rsidR="00385C06">
        <w:rPr>
          <w:rFonts w:ascii="Times New Roman" w:eastAsia="Calibri" w:hAnsi="Times New Roman" w:cs="Times New Roman"/>
          <w:sz w:val="24"/>
          <w:szCs w:val="24"/>
          <w:lang w:val="bg-BG"/>
        </w:rPr>
        <w:t>Копие на з</w:t>
      </w:r>
      <w:r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аявление от родител</w:t>
      </w:r>
      <w:r w:rsidRPr="007A3C0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7A3C0B" w:rsidRDefault="007A3C0B" w:rsidP="007A3C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A3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2. </w:t>
      </w:r>
      <w:r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Копие от медицински, социални и други документи на детето/ученика</w:t>
      </w:r>
      <w:proofErr w:type="gramStart"/>
      <w:r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.................</w:t>
      </w:r>
      <w:r w:rsidR="004232F5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proofErr w:type="gramEnd"/>
    </w:p>
    <w:p w:rsidR="0052468E" w:rsidRPr="007A3C0B" w:rsidRDefault="0052468E" w:rsidP="007A3C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3. </w:t>
      </w:r>
      <w:r w:rsidR="004232F5" w:rsidRPr="004232F5">
        <w:rPr>
          <w:rFonts w:ascii="Times New Roman" w:eastAsia="Calibri" w:hAnsi="Times New Roman" w:cs="Times New Roman"/>
          <w:sz w:val="24"/>
          <w:szCs w:val="24"/>
          <w:lang w:val="bg-BG"/>
        </w:rPr>
        <w:t>Копие от решение на ЕПЛР относно промяна на формата на обучение</w:t>
      </w:r>
      <w:r w:rsidR="004232F5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A3C0B" w:rsidRPr="007A3C0B" w:rsidRDefault="007A3C0B" w:rsidP="007A3C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………………………… год.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7A3C0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 уважение,</w:t>
      </w:r>
    </w:p>
    <w:p w:rsidR="00F76446" w:rsidRDefault="000E65B6" w:rsidP="000E65B6">
      <w:p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>р./с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A3C0B" w:rsidRPr="007A3C0B">
        <w:rPr>
          <w:rFonts w:ascii="Times New Roman" w:eastAsia="Calibri" w:hAnsi="Times New Roman" w:cs="Times New Roman"/>
          <w:sz w:val="24"/>
          <w:szCs w:val="24"/>
          <w:lang w:val="bg-BG"/>
        </w:rPr>
        <w:t>.........</w:t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</w:t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7A3C0B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……………………………………</w:t>
      </w:r>
    </w:p>
    <w:sectPr w:rsidR="00F76446" w:rsidSect="00A9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C"/>
    <w:rsid w:val="000E65B6"/>
    <w:rsid w:val="00385C06"/>
    <w:rsid w:val="003C4C1B"/>
    <w:rsid w:val="003D63E0"/>
    <w:rsid w:val="003E006F"/>
    <w:rsid w:val="00410C87"/>
    <w:rsid w:val="004232F5"/>
    <w:rsid w:val="004859EC"/>
    <w:rsid w:val="0052468E"/>
    <w:rsid w:val="007A3C0B"/>
    <w:rsid w:val="007F59FC"/>
    <w:rsid w:val="009F2BDB"/>
    <w:rsid w:val="00A322CC"/>
    <w:rsid w:val="00A921F0"/>
    <w:rsid w:val="00B25C60"/>
    <w:rsid w:val="00BC3B0A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5A9C4"/>
  <w15:docId w15:val="{4746E4C9-436F-42A1-A5E3-ACDBE6A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Office</dc:creator>
  <cp:lastModifiedBy>RC</cp:lastModifiedBy>
  <cp:revision>7</cp:revision>
  <dcterms:created xsi:type="dcterms:W3CDTF">2022-11-10T08:56:00Z</dcterms:created>
  <dcterms:modified xsi:type="dcterms:W3CDTF">2023-06-21T11:01:00Z</dcterms:modified>
</cp:coreProperties>
</file>